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87566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087566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087566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087566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08756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87566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87566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87566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087566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87566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87566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087566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087566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087566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87566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87566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87566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87566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87566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087566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087566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087566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087566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087566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087566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875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087566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087566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7560"/>
      </w:tblGrid>
      <w:tr w:rsidR="00870669" w:rsidRPr="00087566" w:rsidTr="00F552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87566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87566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87566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87566" w:rsidTr="00F552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0127EB"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วิทยาศาสตร์              </w:t>
            </w: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0127EB"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0127EB"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127EB" w:rsidRPr="0008756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</w:t>
            </w:r>
            <w:r w:rsidR="000127EB" w:rsidRPr="00087566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             </w:t>
            </w:r>
            <w:r w:rsidRPr="00087566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0127EB" w:rsidRPr="0008756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F55268" w:rsidRPr="00087566" w:rsidRDefault="00F55268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870669" w:rsidRPr="00087566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8756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8756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087566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08756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524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648"/>
        <w:gridCol w:w="360"/>
        <w:gridCol w:w="532"/>
        <w:gridCol w:w="667"/>
        <w:gridCol w:w="835"/>
        <w:gridCol w:w="895"/>
        <w:gridCol w:w="2159"/>
        <w:gridCol w:w="2523"/>
      </w:tblGrid>
      <w:tr w:rsidR="00870669" w:rsidRPr="00087566" w:rsidTr="00F55268">
        <w:tc>
          <w:tcPr>
            <w:tcW w:w="3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127EB" w:rsidRPr="00087566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</w:t>
            </w:r>
            <w:r w:rsidR="000127EB"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วศ 205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127EB"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สมบัติเชิงกลของวัสดุ</w:t>
            </w:r>
          </w:p>
        </w:tc>
      </w:tr>
      <w:tr w:rsidR="00870669" w:rsidRPr="00087566" w:rsidTr="00F55268">
        <w:tc>
          <w:tcPr>
            <w:tcW w:w="10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87566" w:rsidTr="00F552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127EB"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วศ 201</w:t>
            </w: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127EB"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วัสดุศาสตร์เบื้องต้น</w:t>
            </w:r>
          </w:p>
        </w:tc>
      </w:tr>
      <w:tr w:rsidR="00870669" w:rsidRPr="00087566" w:rsidTr="00F55268">
        <w:tc>
          <w:tcPr>
            <w:tcW w:w="10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87566" w:rsidTr="00F55268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4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0127E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 ดร. นภัสถ์  จันทร์มี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0127EB" w:rsidRPr="00087566" w:rsidTr="00F55268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27EB" w:rsidRPr="00087566" w:rsidRDefault="000127EB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27EB" w:rsidRPr="00087566" w:rsidRDefault="000127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4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27EB" w:rsidRPr="00087566" w:rsidRDefault="000127EB" w:rsidP="00087B3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 ดร. นภัสถ์  จันทร์มี</w:t>
            </w:r>
            <w:r w:rsidR="00631735"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27EB" w:rsidRPr="00087566" w:rsidRDefault="000127EB">
            <w:pPr>
              <w:rPr>
                <w:rFonts w:ascii="TH Niramit AS" w:hAnsi="TH Niramit AS" w:cs="TH Niramit AS"/>
              </w:rPr>
            </w:pPr>
          </w:p>
        </w:tc>
      </w:tr>
      <w:tr w:rsidR="00870669" w:rsidRPr="00087566" w:rsidTr="00F55268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4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0127E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กลุ่ม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87566" w:rsidTr="00F55268">
        <w:tc>
          <w:tcPr>
            <w:tcW w:w="10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87566" w:rsidTr="00F552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AE3CAF" w:rsidP="00F5526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E3CAF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5.15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AE3CAF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44.6pt;margin-top:3.5pt;width:9.75pt;height:13.5pt;z-index:251653632;mso-position-horizontal-relative:text;mso-position-vertical-relative:text" fillcolor="black" strokeweight="1.5pt">
                  <v:shadow on="t" opacity=".5"/>
                </v:rect>
              </w:pic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087B3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08756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0127EB" w:rsidRPr="0008756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255</w:t>
            </w:r>
            <w:r w:rsidR="00087B35" w:rsidRPr="0008756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5</w:t>
            </w:r>
            <w:r w:rsidRPr="0008756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87566" w:rsidTr="00F55268">
        <w:tc>
          <w:tcPr>
            <w:tcW w:w="105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87566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87566" w:rsidTr="00F55268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AE3CA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E3CA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" strokeweight="1.5pt">
                  <v:shadow on="t" opacity=".5"/>
                </v:rect>
              </w:pict>
            </w:r>
            <w:r w:rsidR="00870669"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87566" w:rsidTr="00F55268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AE3CAF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AE3CAF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87566" w:rsidRDefault="00AE3CAF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E3CA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087566" w:rsidTr="00F55268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87566" w:rsidRDefault="00AE3CAF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E3CA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</w:tbl>
    <w:p w:rsidR="00870669" w:rsidRPr="00087566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87566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87566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F55268" w:rsidRPr="00087566" w:rsidRDefault="00F55268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87566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87566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087566">
        <w:tc>
          <w:tcPr>
            <w:tcW w:w="10080" w:type="dxa"/>
            <w:gridSpan w:val="6"/>
          </w:tcPr>
          <w:p w:rsidR="00870669" w:rsidRPr="00087566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87566">
        <w:trPr>
          <w:trHeight w:val="1259"/>
        </w:trPr>
        <w:tc>
          <w:tcPr>
            <w:tcW w:w="2878" w:type="dxa"/>
          </w:tcPr>
          <w:p w:rsidR="00870669" w:rsidRPr="0008756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08756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08756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08756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8756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087566">
        <w:tc>
          <w:tcPr>
            <w:tcW w:w="2878" w:type="dxa"/>
          </w:tcPr>
          <w:p w:rsidR="00870669" w:rsidRPr="00087566" w:rsidRDefault="004C1E08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พื้นฐานของความเค้นและสมบัติเชิงกลของวัสดุ</w:t>
            </w:r>
          </w:p>
        </w:tc>
        <w:tc>
          <w:tcPr>
            <w:tcW w:w="1800" w:type="dxa"/>
            <w:gridSpan w:val="2"/>
          </w:tcPr>
          <w:p w:rsidR="00870669" w:rsidRPr="00087566" w:rsidRDefault="004C1E08" w:rsidP="004C1E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087566" w:rsidRDefault="004C1E08" w:rsidP="004C1E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lang w:val="en-US" w:bidi="th-TH"/>
              </w:rPr>
            </w:pPr>
          </w:p>
        </w:tc>
      </w:tr>
      <w:tr w:rsidR="00870669" w:rsidRPr="00087566">
        <w:tc>
          <w:tcPr>
            <w:tcW w:w="2878" w:type="dxa"/>
          </w:tcPr>
          <w:p w:rsidR="00870669" w:rsidRPr="00087566" w:rsidRDefault="004C1E08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ความเค้นและความเครียดภายใต้ภาระแนวแกน</w:t>
            </w:r>
          </w:p>
        </w:tc>
        <w:tc>
          <w:tcPr>
            <w:tcW w:w="1800" w:type="dxa"/>
            <w:gridSpan w:val="2"/>
          </w:tcPr>
          <w:p w:rsidR="00870669" w:rsidRPr="00087566" w:rsidRDefault="004C1E08" w:rsidP="004C1E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087566" w:rsidRDefault="004C1E08" w:rsidP="004C1E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087566" w:rsidRDefault="00870669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870669" w:rsidRPr="00087566">
        <w:tc>
          <w:tcPr>
            <w:tcW w:w="2878" w:type="dxa"/>
          </w:tcPr>
          <w:p w:rsidR="00870669" w:rsidRPr="00087566" w:rsidRDefault="004C1E08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การบิดและการผิดรูปเชิงมุมภายใต้ภาระบิด</w:t>
            </w:r>
          </w:p>
        </w:tc>
        <w:tc>
          <w:tcPr>
            <w:tcW w:w="1800" w:type="dxa"/>
            <w:gridSpan w:val="2"/>
          </w:tcPr>
          <w:p w:rsidR="00870669" w:rsidRPr="00087566" w:rsidRDefault="004C1E08" w:rsidP="004C1E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087566" w:rsidRDefault="004C1E08" w:rsidP="004C1E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087566" w:rsidRDefault="00870669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  <w:lang w:val="en-US"/>
              </w:rPr>
            </w:pPr>
          </w:p>
        </w:tc>
      </w:tr>
      <w:tr w:rsidR="00870669" w:rsidRPr="00087566">
        <w:tc>
          <w:tcPr>
            <w:tcW w:w="2878" w:type="dxa"/>
          </w:tcPr>
          <w:p w:rsidR="00870669" w:rsidRPr="00087566" w:rsidRDefault="004C1E08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ความเค้นดัดและความเค้นเฉือน</w:t>
            </w:r>
          </w:p>
        </w:tc>
        <w:tc>
          <w:tcPr>
            <w:tcW w:w="1800" w:type="dxa"/>
            <w:gridSpan w:val="2"/>
          </w:tcPr>
          <w:p w:rsidR="00870669" w:rsidRPr="00087566" w:rsidRDefault="004C1E08" w:rsidP="004C1E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087566" w:rsidRDefault="004C1E08" w:rsidP="004C1E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087566" w:rsidRDefault="00870669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</w:tc>
      </w:tr>
      <w:tr w:rsidR="00870669" w:rsidRPr="00087566">
        <w:tc>
          <w:tcPr>
            <w:tcW w:w="2878" w:type="dxa"/>
          </w:tcPr>
          <w:p w:rsidR="00870669" w:rsidRPr="00087566" w:rsidRDefault="004C1E08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การโก่งแอ่น</w:t>
            </w:r>
          </w:p>
        </w:tc>
        <w:tc>
          <w:tcPr>
            <w:tcW w:w="1800" w:type="dxa"/>
            <w:gridSpan w:val="2"/>
          </w:tcPr>
          <w:p w:rsidR="00870669" w:rsidRPr="00087566" w:rsidRDefault="004C1E08" w:rsidP="004C1E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087566" w:rsidRDefault="004C1E08" w:rsidP="004C1E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756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087566" w:rsidRDefault="00870669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870669" w:rsidRPr="00087566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087566" w:rsidRDefault="00CA7F68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087566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087566" w:rsidRDefault="00870669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0875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875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875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875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875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875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870669" w:rsidRPr="000875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</w:tbl>
    <w:p w:rsidR="004017DD" w:rsidRPr="00087566" w:rsidRDefault="004017DD">
      <w:pPr>
        <w:rPr>
          <w:rFonts w:ascii="TH Niramit AS" w:hAnsi="TH Niramit AS" w:cs="TH Niramit AS"/>
          <w:lang w:bidi="th-TH"/>
        </w:rPr>
      </w:pPr>
    </w:p>
    <w:p w:rsidR="004017DD" w:rsidRPr="00087566" w:rsidRDefault="004017DD">
      <w:pPr>
        <w:rPr>
          <w:rFonts w:ascii="TH Niramit AS" w:hAnsi="TH Niramit AS" w:cs="TH Niramit AS"/>
        </w:rPr>
      </w:pPr>
      <w:r w:rsidRPr="00087566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087566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087566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87566">
        <w:trPr>
          <w:cantSplit/>
          <w:trHeight w:val="530"/>
        </w:trPr>
        <w:tc>
          <w:tcPr>
            <w:tcW w:w="2880" w:type="dxa"/>
          </w:tcPr>
          <w:p w:rsidR="004017DD" w:rsidRPr="00087566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87566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87566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087566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87566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C1E08" w:rsidRPr="00087566">
        <w:trPr>
          <w:cantSplit/>
          <w:trHeight w:val="530"/>
        </w:trPr>
        <w:tc>
          <w:tcPr>
            <w:tcW w:w="2880" w:type="dxa"/>
          </w:tcPr>
          <w:p w:rsidR="004C1E08" w:rsidRPr="00087566" w:rsidRDefault="004C1E08" w:rsidP="004017DD">
            <w:pPr>
              <w:rPr>
                <w:rFonts w:ascii="TH Niramit AS" w:hAnsi="TH Niramit AS" w:cs="TH Niramit AS"/>
              </w:rPr>
            </w:pPr>
            <w:r w:rsidRPr="00087566">
              <w:rPr>
                <w:rFonts w:ascii="TH Niramit AS" w:hAnsi="TH Niramit AS" w:cs="TH Niramit AS"/>
                <w:b/>
                <w:bCs/>
                <w:lang w:bidi="th-TH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C1E08" w:rsidRPr="00087566" w:rsidRDefault="004C1E08" w:rsidP="004017DD">
            <w:pPr>
              <w:rPr>
                <w:rFonts w:ascii="TH Niramit AS" w:hAnsi="TH Niramit AS" w:cs="TH Niramit AS"/>
              </w:rPr>
            </w:pPr>
            <w:r w:rsidRPr="00087566">
              <w:rPr>
                <w:rFonts w:ascii="TH Niramit AS" w:hAnsi="TH Niramit AS" w:cs="TH Niramit AS"/>
                <w:b/>
                <w:bCs/>
                <w:lang w:bidi="th-TH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C1E08" w:rsidRPr="00087566" w:rsidRDefault="004C1E08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lang w:bidi="th-TH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อื่น ๆ   พิจารณาเกรดรายวิชา ฟส 105 ฟิสิกส์ 1</w:t>
            </w: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 xml:space="preserve"> ร่วมด้วย</w:t>
            </w:r>
          </w:p>
        </w:tc>
        <w:tc>
          <w:tcPr>
            <w:tcW w:w="2520" w:type="dxa"/>
            <w:shd w:val="clear" w:color="auto" w:fill="auto"/>
          </w:tcPr>
          <w:p w:rsidR="004C1E08" w:rsidRPr="00087566" w:rsidRDefault="004C1E08" w:rsidP="00221D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กลุ่มคนเก่ง จำนวน..</w:t>
            </w:r>
            <w:r w:rsidR="007A2A1C" w:rsidRPr="00087566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9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....คน</w:t>
            </w:r>
          </w:p>
          <w:p w:rsidR="004C1E08" w:rsidRPr="00087566" w:rsidRDefault="004C1E08" w:rsidP="00221D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087566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87566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ได้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GPAX &gt; 2.5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0 ขึ้นไป</w:t>
            </w:r>
            <w:r w:rsidRPr="00087566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4C1E08" w:rsidRPr="00087566" w:rsidRDefault="004C1E08" w:rsidP="00221D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7A2A1C"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19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.คน</w:t>
            </w:r>
          </w:p>
          <w:p w:rsidR="004C1E08" w:rsidRPr="00087566" w:rsidRDefault="004C1E08" w:rsidP="00221D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087566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87566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ได้</w:t>
            </w:r>
            <w:r w:rsidRPr="00087566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 xml:space="preserve"> GPAX 2.00 – 2.50</w:t>
            </w:r>
            <w:r w:rsidRPr="00087566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87566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4C1E08" w:rsidRPr="00087566" w:rsidRDefault="004C1E08" w:rsidP="00221D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 w:rsidR="007A2A1C"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9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..คน</w:t>
            </w:r>
          </w:p>
          <w:p w:rsidR="004C1E08" w:rsidRPr="00087566" w:rsidRDefault="004C1E08" w:rsidP="00221DA5">
            <w:pPr>
              <w:rPr>
                <w:rFonts w:ascii="TH Niramit AS" w:hAnsi="TH Niramit AS" w:cs="TH Niramit AS"/>
                <w:sz w:val="22"/>
                <w:szCs w:val="22"/>
                <w:rtl/>
                <w:cs/>
              </w:rPr>
            </w:pP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87566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ได้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GPAX &lt; 2.00</w:t>
            </w:r>
            <w:r w:rsidRPr="00087566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C1E08" w:rsidRPr="00087566" w:rsidRDefault="004C1E08" w:rsidP="0068043A">
            <w:pPr>
              <w:rPr>
                <w:rFonts w:ascii="TH Niramit AS" w:hAnsi="TH Niramit AS" w:cs="TH Niramit AS"/>
                <w:b/>
                <w:color w:val="000000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 xml:space="preserve">1. ขาด </w:t>
            </w:r>
            <w:r w:rsidRPr="00087566">
              <w:rPr>
                <w:rFonts w:ascii="TH Niramit AS" w:hAnsi="TH Niramit AS" w:cs="TH Niramit AS"/>
                <w:b/>
                <w:color w:val="000000"/>
                <w:lang w:val="en-US" w:bidi="th-TH"/>
              </w:rPr>
              <w:t xml:space="preserve">concept </w:t>
            </w:r>
            <w:r w:rsidRPr="00087566">
              <w:rPr>
                <w:rFonts w:ascii="TH Niramit AS" w:hAnsi="TH Niramit AS" w:cs="TH Niramit AS"/>
                <w:b/>
                <w:color w:val="000000"/>
                <w:cs/>
                <w:lang w:val="en-US" w:bidi="th-TH"/>
              </w:rPr>
              <w:t xml:space="preserve"> / พื้นฐานความรู้ทางคำนวณ / ฟิสิกส์ เช่น แรง โมเมนต์ </w:t>
            </w:r>
            <w:r w:rsidRPr="00087566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 xml:space="preserve"> </w:t>
            </w:r>
          </w:p>
          <w:p w:rsidR="004C1E08" w:rsidRPr="00087566" w:rsidRDefault="004C1E08" w:rsidP="0068043A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cs/>
                <w:lang w:bidi="th-TH"/>
              </w:rPr>
              <w:t xml:space="preserve">2. นักศึกษาตีความโจทย์  วิเคราะห์โจทย์คำนวณด้วยตัวเองไม่ค่อยได้ </w:t>
            </w:r>
            <w:r w:rsidRPr="00087566">
              <w:rPr>
                <w:rFonts w:ascii="TH Niramit AS" w:hAnsi="TH Niramit AS" w:cs="TH Niramit AS"/>
                <w:b/>
                <w:u w:val="single"/>
                <w:cs/>
                <w:lang w:bidi="th-TH"/>
              </w:rPr>
              <w:t xml:space="preserve"> เริ่มต้นแก้ปัญหาจากโจทย์เองไม่ได้</w:t>
            </w:r>
          </w:p>
        </w:tc>
        <w:tc>
          <w:tcPr>
            <w:tcW w:w="1980" w:type="dxa"/>
            <w:shd w:val="clear" w:color="auto" w:fill="auto"/>
          </w:tcPr>
          <w:p w:rsidR="004C1E08" w:rsidRPr="00087566" w:rsidRDefault="004C1E08" w:rsidP="004017DD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C1E08" w:rsidRPr="00087566" w:rsidRDefault="004C1E08" w:rsidP="004C1E08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C1E08" w:rsidRPr="00087566" w:rsidRDefault="004C1E08" w:rsidP="004C1E08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  <w:sym w:font="Symbol" w:char="F0D6"/>
            </w: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อื่น ๆ .</w:t>
            </w:r>
            <w:r w:rsidRPr="00087566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ใช้แบบทดสอบความรู้พื้นฐานทางการคำนวณ</w:t>
            </w:r>
          </w:p>
          <w:p w:rsidR="004C1E08" w:rsidRPr="00087566" w:rsidRDefault="004C1E08" w:rsidP="004017DD">
            <w:pPr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</w:t>
            </w:r>
          </w:p>
          <w:p w:rsidR="004C1E08" w:rsidRPr="00087566" w:rsidRDefault="004C1E08" w:rsidP="0068043A">
            <w:pPr>
              <w:rPr>
                <w:rFonts w:ascii="TH Niramit AS" w:hAnsi="TH Niramit AS" w:cs="TH Niramit AS"/>
                <w:b/>
                <w:sz w:val="22"/>
                <w:szCs w:val="22"/>
              </w:rPr>
            </w:pPr>
          </w:p>
        </w:tc>
      </w:tr>
    </w:tbl>
    <w:p w:rsidR="004017DD" w:rsidRPr="00087566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5746A5" w:rsidRPr="00087566">
        <w:trPr>
          <w:cantSplit/>
        </w:trPr>
        <w:tc>
          <w:tcPr>
            <w:tcW w:w="10080" w:type="dxa"/>
            <w:gridSpan w:val="7"/>
          </w:tcPr>
          <w:p w:rsidR="004017DD" w:rsidRPr="00087566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87566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87566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8756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8756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87566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746A5" w:rsidRPr="0008756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8756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8756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87566">
        <w:trPr>
          <w:cantSplit/>
          <w:trHeight w:val="465"/>
        </w:trPr>
        <w:tc>
          <w:tcPr>
            <w:tcW w:w="1800" w:type="dxa"/>
            <w:vMerge/>
          </w:tcPr>
          <w:p w:rsidR="005746A5" w:rsidRPr="00087566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87566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87566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87566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087566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87566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221DA5" w:rsidRPr="00087566">
        <w:trPr>
          <w:cantSplit/>
          <w:trHeight w:val="4967"/>
        </w:trPr>
        <w:tc>
          <w:tcPr>
            <w:tcW w:w="1800" w:type="dxa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Cs/>
              </w:rPr>
            </w:pP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AE3CAF" w:rsidRPr="00AE3CA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43.5pt;margin-top:14.45pt;width:0;height:0;z-index:251658752;mso-position-horizontal-relative:text;mso-position-vertical-relative:text" o:connectortype="straight"/>
              </w:pic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221DA5" w:rsidRPr="00087566" w:rsidRDefault="00221DA5" w:rsidP="00221DA5">
            <w:pPr>
              <w:ind w:firstLine="77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อื่น ๆ  ผู้สอนทำให้เห็นเป็นตัวอย่างในเรื่องการมีวินัย ตรงต่อเวลาและรับผิดชอบต่อตนเองสังคม และสิ่งแวดล้อม</w:t>
            </w:r>
          </w:p>
        </w:tc>
        <w:tc>
          <w:tcPr>
            <w:tcW w:w="1801" w:type="dxa"/>
            <w:shd w:val="clear" w:color="auto" w:fill="auto"/>
          </w:tcPr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PowerPoint,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Internet,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>E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-learning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LCD Projector 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Overhead Projector 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Visualizer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CD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อื่น ๆ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…………………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087566">
              <w:rPr>
                <w:rFonts w:ascii="TH Niramit AS" w:hAnsi="TH Niramit AS" w:cs="TH Niramit AS"/>
                <w:b/>
                <w:bCs/>
                <w:lang w:bidi="th-TH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4C084D" w:rsidRPr="00087566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87566">
        <w:trPr>
          <w:cantSplit/>
          <w:trHeight w:val="795"/>
        </w:trPr>
        <w:tc>
          <w:tcPr>
            <w:tcW w:w="1800" w:type="dxa"/>
            <w:vMerge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221DA5" w:rsidRPr="00087566">
        <w:trPr>
          <w:cantSplit/>
          <w:trHeight w:val="4977"/>
        </w:trPr>
        <w:tc>
          <w:tcPr>
            <w:tcW w:w="1800" w:type="dxa"/>
          </w:tcPr>
          <w:p w:rsidR="00221DA5" w:rsidRPr="00087566" w:rsidRDefault="00221DA5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="00AE3CAF" w:rsidRPr="00AE3CA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PowerPoint,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Internet,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>E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-learning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LCD Projector 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Overhead Projector 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Visualizer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CD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อื่น ๆ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…………………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21DA5" w:rsidRPr="00087566" w:rsidRDefault="00221DA5" w:rsidP="0068043A">
            <w:pPr>
              <w:rPr>
                <w:rFonts w:ascii="TH Niramit AS" w:hAnsi="TH Niramit AS" w:cs="TH Niramit AS"/>
                <w:b/>
                <w:sz w:val="20"/>
                <w:szCs w:val="20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221DA5" w:rsidRPr="00087566" w:rsidRDefault="00221DA5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221DA5" w:rsidRPr="00087566" w:rsidRDefault="00221DA5" w:rsidP="0068043A">
            <w:pPr>
              <w:rPr>
                <w:rFonts w:ascii="TH Niramit AS" w:hAnsi="TH Niramit AS" w:cs="TH Niramit AS"/>
                <w:b/>
                <w:sz w:val="20"/>
                <w:szCs w:val="20"/>
                <w:cs/>
                <w:lang w:bidi="th-TH"/>
              </w:rPr>
            </w:pPr>
          </w:p>
        </w:tc>
      </w:tr>
      <w:tr w:rsidR="00221DA5" w:rsidRPr="00087566">
        <w:trPr>
          <w:cantSplit/>
          <w:trHeight w:val="386"/>
        </w:trPr>
        <w:tc>
          <w:tcPr>
            <w:tcW w:w="1800" w:type="dxa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="00AE3CAF" w:rsidRPr="00AE3CA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PowerPoint,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Internet,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>E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-learning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LCD Projector 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Overhead Projector 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Visualizer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CD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อื่น ๆ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…………………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087566" w:rsidRDefault="003A3C27">
      <w:pPr>
        <w:rPr>
          <w:rFonts w:ascii="TH Niramit AS" w:hAnsi="TH Niramit AS" w:cs="TH Niramit AS"/>
          <w:lang w:bidi="th-TH"/>
        </w:rPr>
      </w:pPr>
    </w:p>
    <w:p w:rsidR="003A3C27" w:rsidRPr="00087566" w:rsidRDefault="003A3C27">
      <w:pPr>
        <w:rPr>
          <w:rFonts w:ascii="TH Niramit AS" w:hAnsi="TH Niramit AS" w:cs="TH Niramit AS"/>
          <w:lang w:bidi="th-TH"/>
        </w:rPr>
      </w:pPr>
    </w:p>
    <w:p w:rsidR="003A3C27" w:rsidRPr="00087566" w:rsidRDefault="003A3C27">
      <w:pPr>
        <w:rPr>
          <w:rFonts w:ascii="TH Niramit AS" w:hAnsi="TH Niramit AS" w:cs="TH Niramit AS"/>
          <w:lang w:bidi="th-TH"/>
        </w:rPr>
      </w:pPr>
    </w:p>
    <w:p w:rsidR="003A3C27" w:rsidRPr="00087566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87566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87566">
        <w:trPr>
          <w:cantSplit/>
          <w:trHeight w:val="795"/>
        </w:trPr>
        <w:tc>
          <w:tcPr>
            <w:tcW w:w="1800" w:type="dxa"/>
            <w:vMerge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8756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221DA5" w:rsidRPr="00087566">
        <w:trPr>
          <w:cantSplit/>
          <w:trHeight w:val="386"/>
        </w:trPr>
        <w:tc>
          <w:tcPr>
            <w:tcW w:w="1800" w:type="dxa"/>
          </w:tcPr>
          <w:p w:rsidR="00221DA5" w:rsidRPr="00087566" w:rsidRDefault="00221DA5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AE3CAF" w:rsidRPr="00AE3CA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221DA5" w:rsidRPr="00087566" w:rsidRDefault="00221DA5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มอบหมายงานเป็นรายบุคคล</w:t>
            </w:r>
          </w:p>
        </w:tc>
        <w:tc>
          <w:tcPr>
            <w:tcW w:w="1801" w:type="dxa"/>
            <w:shd w:val="clear" w:color="auto" w:fill="auto"/>
          </w:tcPr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PowerPoint,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Internet,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>E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-learning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LCD Projector 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Overhead Projector 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Visualizer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CD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อื่น ๆ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…………………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21DA5" w:rsidRPr="00087566" w:rsidRDefault="00221DA5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221DA5" w:rsidRPr="00087566" w:rsidRDefault="00221DA5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21DA5" w:rsidRPr="00087566" w:rsidRDefault="00221DA5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221DA5" w:rsidRPr="00087566">
        <w:trPr>
          <w:cantSplit/>
          <w:trHeight w:val="386"/>
        </w:trPr>
        <w:tc>
          <w:tcPr>
            <w:tcW w:w="1800" w:type="dxa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AE3CAF" w:rsidRPr="00AE3CAF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6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221DA5" w:rsidRPr="00087566" w:rsidRDefault="00221DA5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มอบหมายงานเป็นรายบุคคล</w:t>
            </w:r>
          </w:p>
        </w:tc>
        <w:tc>
          <w:tcPr>
            <w:tcW w:w="1801" w:type="dxa"/>
            <w:shd w:val="clear" w:color="auto" w:fill="auto"/>
          </w:tcPr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PowerPoint,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Internet,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  <w:t>E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-learning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LCD Projector 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Overhead Projector 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>Visualizer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/ 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/ CD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87566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อื่น ๆ</w:t>
            </w:r>
            <w:r w:rsidRPr="00087566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…………………</w:t>
            </w:r>
          </w:p>
          <w:p w:rsidR="00221DA5" w:rsidRPr="00087566" w:rsidRDefault="00221DA5" w:rsidP="00221D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21DA5" w:rsidRPr="00087566" w:rsidRDefault="00221D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087566" w:rsidRDefault="00FF0143">
      <w:pPr>
        <w:rPr>
          <w:rFonts w:ascii="TH Niramit AS" w:hAnsi="TH Niramit AS" w:cs="TH Niramit AS"/>
        </w:rPr>
      </w:pPr>
    </w:p>
    <w:p w:rsidR="00FF0143" w:rsidRPr="00087566" w:rsidRDefault="00FF0143">
      <w:pPr>
        <w:rPr>
          <w:rFonts w:ascii="TH Niramit AS" w:hAnsi="TH Niramit AS" w:cs="TH Niramit AS"/>
        </w:rPr>
      </w:pPr>
    </w:p>
    <w:p w:rsidR="00FF0143" w:rsidRPr="00087566" w:rsidRDefault="00FF0143">
      <w:pPr>
        <w:rPr>
          <w:rFonts w:ascii="TH Niramit AS" w:hAnsi="TH Niramit AS" w:cs="TH Niramit AS"/>
        </w:rPr>
      </w:pPr>
    </w:p>
    <w:p w:rsidR="00FF0143" w:rsidRPr="00087566" w:rsidRDefault="00FF0143">
      <w:pPr>
        <w:rPr>
          <w:rFonts w:ascii="TH Niramit AS" w:hAnsi="TH Niramit AS" w:cs="TH Niramit AS"/>
        </w:rPr>
      </w:pPr>
    </w:p>
    <w:p w:rsidR="00FF0143" w:rsidRPr="00087566" w:rsidRDefault="00FF0143">
      <w:pPr>
        <w:rPr>
          <w:rFonts w:ascii="TH Niramit AS" w:hAnsi="TH Niramit AS" w:cs="TH Niramit AS"/>
        </w:rPr>
      </w:pPr>
    </w:p>
    <w:p w:rsidR="00FF0143" w:rsidRPr="00087566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87566">
        <w:trPr>
          <w:trHeight w:val="1070"/>
        </w:trPr>
        <w:tc>
          <w:tcPr>
            <w:tcW w:w="10080" w:type="dxa"/>
          </w:tcPr>
          <w:p w:rsidR="003A3C27" w:rsidRPr="00087566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087566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8756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8756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8756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870669" w:rsidRPr="00087566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1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209"/>
        <w:gridCol w:w="134"/>
        <w:gridCol w:w="337"/>
        <w:gridCol w:w="259"/>
        <w:gridCol w:w="3748"/>
        <w:gridCol w:w="216"/>
        <w:gridCol w:w="472"/>
        <w:gridCol w:w="420"/>
        <w:gridCol w:w="1013"/>
        <w:gridCol w:w="1642"/>
        <w:gridCol w:w="1632"/>
        <w:gridCol w:w="40"/>
      </w:tblGrid>
      <w:tr w:rsidR="00870669" w:rsidRPr="00087566" w:rsidTr="00F55268">
        <w:trPr>
          <w:trHeight w:val="532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B54AF6" w:rsidP="00286862">
            <w:pPr>
              <w:ind w:left="74"/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3</w:t>
            </w:r>
            <w:r w:rsidR="00286862"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87566" w:rsidTr="00F55268">
        <w:trPr>
          <w:trHeight w:val="449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286862" w:rsidP="00286862">
            <w:pPr>
              <w:ind w:left="74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26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ind w:left="5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C135A9" w:rsidP="00286862">
            <w:pPr>
              <w:ind w:left="74"/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1</w:t>
            </w:r>
            <w:r w:rsidR="00286862"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87566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87566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8756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35A9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28686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(7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9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.0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– 100)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A714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1B429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5.41</w:t>
            </w: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35A9" w:rsidRPr="00087566" w:rsidRDefault="00C135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35A9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28686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72.50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– 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78.99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A714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1B429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2.70</w:t>
            </w: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35A9" w:rsidRPr="00087566" w:rsidRDefault="00C135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35A9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28686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(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6.00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– 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72.49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A714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1B429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8.11</w:t>
            </w: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35A9" w:rsidRPr="00087566" w:rsidRDefault="00C135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35A9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28686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9.50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– 6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5.99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A714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1B429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8.11</w:t>
            </w: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35A9" w:rsidRPr="00087566" w:rsidRDefault="00C135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35A9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28686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(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53.50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– 5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9.49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A714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1B429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8.11</w:t>
            </w: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35A9" w:rsidRPr="00087566" w:rsidRDefault="00C135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35A9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35A9" w:rsidRPr="00087566" w:rsidRDefault="00C135A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28686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6.50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– 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52.99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A714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1B429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5.41</w:t>
            </w: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35A9" w:rsidRPr="00087566" w:rsidRDefault="00C135A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35A9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5A9" w:rsidRPr="00087566" w:rsidRDefault="00C135A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35A9" w:rsidRPr="00087566" w:rsidRDefault="00C135A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28686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(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40.00 – 4</w:t>
            </w:r>
            <w:r w:rsidR="00286862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6.49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A714D0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1B429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13.51</w:t>
            </w: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35A9" w:rsidRPr="00087566" w:rsidRDefault="00C135A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35A9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5A9" w:rsidRPr="00087566" w:rsidRDefault="00C135A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35A9" w:rsidRPr="00087566" w:rsidRDefault="00C135A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C135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 (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        – 39.99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C135A9" w:rsidP="00A714D0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A9" w:rsidRPr="00087566" w:rsidRDefault="00286862" w:rsidP="001B4293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18.92</w:t>
            </w: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35A9" w:rsidRPr="00087566" w:rsidRDefault="00C135A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A714D0" w:rsidP="00A714D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A714D0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8756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A714D0" w:rsidP="00A714D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A714D0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8756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A714D0" w:rsidP="00A714D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A714D0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8756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F55268" w:rsidRPr="00087566" w:rsidRDefault="00F55268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4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087566" w:rsidTr="00F55268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08756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08756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08756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08756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08756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08756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08756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087566" w:rsidTr="00F55268">
        <w:trPr>
          <w:trHeight w:val="240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87566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87566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8756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08756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087566" w:rsidTr="00F55268">
        <w:trPr>
          <w:trHeight w:val="231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87566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087566" w:rsidTr="00F55268">
        <w:trPr>
          <w:trHeight w:val="312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087566" w:rsidTr="00F55268">
        <w:trPr>
          <w:trHeight w:val="240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8756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87566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8756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08756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087566" w:rsidTr="00F55268">
        <w:trPr>
          <w:trHeight w:val="231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087566" w:rsidTr="00F55268">
        <w:trPr>
          <w:trHeight w:val="312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087566" w:rsidTr="00F55268">
        <w:trPr>
          <w:trHeight w:val="240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087566" w:rsidTr="00F55268">
        <w:trPr>
          <w:trHeight w:val="231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87566" w:rsidTr="00F55268">
        <w:trPr>
          <w:trHeight w:val="231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87566" w:rsidTr="00F55268">
        <w:trPr>
          <w:trHeight w:val="240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087566" w:rsidTr="00F55268">
        <w:trPr>
          <w:trHeight w:val="240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87566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087566" w:rsidTr="00F55268">
        <w:trPr>
          <w:trHeight w:val="231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87566" w:rsidTr="00F55268">
        <w:trPr>
          <w:trHeight w:val="312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087566" w:rsidTr="00F55268">
        <w:trPr>
          <w:trHeight w:val="240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8756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087566" w:rsidTr="00F55268">
        <w:trPr>
          <w:trHeight w:val="231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87566" w:rsidTr="00F55268">
        <w:trPr>
          <w:trHeight w:val="312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087566" w:rsidTr="00F55268">
        <w:trPr>
          <w:trHeight w:val="240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8756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087566" w:rsidTr="00F55268">
        <w:trPr>
          <w:trHeight w:val="231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87566" w:rsidTr="00F55268">
        <w:trPr>
          <w:trHeight w:val="312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35" w:rsidRPr="00087566" w:rsidRDefault="00631735" w:rsidP="0063173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087566" w:rsidTr="00F55268">
        <w:trPr>
          <w:gridBefore w:val="1"/>
          <w:gridAfter w:val="1"/>
          <w:wBefore w:w="13" w:type="dxa"/>
          <w:wAfter w:w="40" w:type="dxa"/>
          <w:trHeight w:val="240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08756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textbook </w:t>
            </w: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08756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 </w:t>
            </w: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087566" w:rsidTr="00F55268">
        <w:trPr>
          <w:gridBefore w:val="1"/>
          <w:gridAfter w:val="1"/>
          <w:wBefore w:w="13" w:type="dxa"/>
          <w:wAfter w:w="40" w:type="dxa"/>
          <w:trHeight w:val="231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87566" w:rsidTr="00F55268">
        <w:trPr>
          <w:gridBefore w:val="1"/>
          <w:gridAfter w:val="1"/>
          <w:wBefore w:w="13" w:type="dxa"/>
          <w:wAfter w:w="40" w:type="dxa"/>
          <w:trHeight w:val="231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87566" w:rsidTr="00F55268">
        <w:trPr>
          <w:gridBefore w:val="1"/>
          <w:gridAfter w:val="1"/>
          <w:wBefore w:w="13" w:type="dxa"/>
          <w:wAfter w:w="40" w:type="dxa"/>
          <w:trHeight w:val="240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087566" w:rsidTr="00F55268">
        <w:trPr>
          <w:gridBefore w:val="1"/>
          <w:gridAfter w:val="1"/>
          <w:wBefore w:w="13" w:type="dxa"/>
          <w:wAfter w:w="40" w:type="dxa"/>
          <w:trHeight w:val="231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87566" w:rsidTr="00F55268">
        <w:trPr>
          <w:gridBefore w:val="1"/>
          <w:gridAfter w:val="1"/>
          <w:wBefore w:w="13" w:type="dxa"/>
          <w:wAfter w:w="40" w:type="dxa"/>
          <w:trHeight w:val="231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87566" w:rsidTr="00F55268">
        <w:trPr>
          <w:gridBefore w:val="1"/>
          <w:gridAfter w:val="1"/>
          <w:wBefore w:w="13" w:type="dxa"/>
          <w:wAfter w:w="40" w:type="dxa"/>
          <w:trHeight w:val="240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8756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087566" w:rsidTr="00F55268">
        <w:trPr>
          <w:gridBefore w:val="1"/>
          <w:gridAfter w:val="1"/>
          <w:wBefore w:w="13" w:type="dxa"/>
          <w:wAfter w:w="40" w:type="dxa"/>
          <w:trHeight w:val="231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87566" w:rsidTr="00F55268">
        <w:trPr>
          <w:gridBefore w:val="1"/>
          <w:gridAfter w:val="1"/>
          <w:wBefore w:w="13" w:type="dxa"/>
          <w:wAfter w:w="40" w:type="dxa"/>
          <w:trHeight w:val="231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8756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87566" w:rsidTr="00F55268">
        <w:trPr>
          <w:gridBefore w:val="1"/>
          <w:gridAfter w:val="1"/>
          <w:wBefore w:w="13" w:type="dxa"/>
          <w:wAfter w:w="40" w:type="dxa"/>
          <w:trHeight w:val="312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2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87566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087566" w:rsidRDefault="00D13906" w:rsidP="00870669">
      <w:pPr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</w:p>
    <w:p w:rsidR="00870669" w:rsidRPr="00087566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087566" w:rsidRDefault="00870669" w:rsidP="00870669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8756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87566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087566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8756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87566">
        <w:trPr>
          <w:trHeight w:val="392"/>
        </w:trPr>
        <w:tc>
          <w:tcPr>
            <w:tcW w:w="5400" w:type="dxa"/>
          </w:tcPr>
          <w:p w:rsidR="00870669" w:rsidRPr="00087566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87566">
        <w:trPr>
          <w:trHeight w:val="690"/>
        </w:trPr>
        <w:tc>
          <w:tcPr>
            <w:tcW w:w="5400" w:type="dxa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87566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87566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087566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87566">
        <w:trPr>
          <w:trHeight w:val="388"/>
        </w:trPr>
        <w:tc>
          <w:tcPr>
            <w:tcW w:w="10080" w:type="dxa"/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8756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87566">
        <w:tc>
          <w:tcPr>
            <w:tcW w:w="10080" w:type="dxa"/>
            <w:tcBorders>
              <w:bottom w:val="nil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087566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08756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8756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87566">
        <w:tc>
          <w:tcPr>
            <w:tcW w:w="10080" w:type="dxa"/>
            <w:tcBorders>
              <w:top w:val="single" w:sz="4" w:space="0" w:color="auto"/>
            </w:tcBorders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87566">
        <w:tc>
          <w:tcPr>
            <w:tcW w:w="10080" w:type="dxa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87566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087566">
        <w:tc>
          <w:tcPr>
            <w:tcW w:w="10080" w:type="dxa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87566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0875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D13906" w:rsidRPr="0008756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875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087566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87566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87566">
        <w:tc>
          <w:tcPr>
            <w:tcW w:w="10080" w:type="dxa"/>
            <w:gridSpan w:val="2"/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87566">
        <w:trPr>
          <w:trHeight w:val="435"/>
        </w:trPr>
        <w:tc>
          <w:tcPr>
            <w:tcW w:w="4680" w:type="dxa"/>
          </w:tcPr>
          <w:p w:rsidR="00D13906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87566">
        <w:trPr>
          <w:trHeight w:val="1665"/>
        </w:trPr>
        <w:tc>
          <w:tcPr>
            <w:tcW w:w="4680" w:type="dxa"/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8756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87566" w:rsidRDefault="00870669" w:rsidP="00870669">
      <w:pPr>
        <w:rPr>
          <w:rFonts w:ascii="TH Niramit AS" w:hAnsi="TH Niramit AS" w:cs="TH Niramit AS"/>
        </w:rPr>
      </w:pPr>
    </w:p>
    <w:p w:rsidR="00D13906" w:rsidRPr="00087566" w:rsidRDefault="00D13906" w:rsidP="00870669">
      <w:pPr>
        <w:rPr>
          <w:rFonts w:ascii="TH Niramit AS" w:hAnsi="TH Niramit AS" w:cs="TH Niramit AS"/>
        </w:rPr>
      </w:pPr>
    </w:p>
    <w:p w:rsidR="00D13906" w:rsidRPr="00087566" w:rsidRDefault="00D13906" w:rsidP="00870669">
      <w:pPr>
        <w:rPr>
          <w:rFonts w:ascii="TH Niramit AS" w:hAnsi="TH Niramit AS" w:cs="TH Niramit AS"/>
        </w:rPr>
      </w:pPr>
    </w:p>
    <w:p w:rsidR="00D13906" w:rsidRPr="00087566" w:rsidRDefault="00D13906" w:rsidP="00870669">
      <w:pPr>
        <w:rPr>
          <w:rFonts w:ascii="TH Niramit AS" w:hAnsi="TH Niramit AS" w:cs="TH Niramit AS"/>
        </w:rPr>
      </w:pPr>
    </w:p>
    <w:p w:rsidR="00D13906" w:rsidRPr="00087566" w:rsidRDefault="00D13906" w:rsidP="00870669">
      <w:pPr>
        <w:rPr>
          <w:rFonts w:ascii="TH Niramit AS" w:hAnsi="TH Niramit AS" w:cs="TH Niramit AS"/>
        </w:rPr>
      </w:pPr>
    </w:p>
    <w:p w:rsidR="00D13906" w:rsidRPr="00087566" w:rsidRDefault="00D13906" w:rsidP="00870669">
      <w:pPr>
        <w:rPr>
          <w:rFonts w:ascii="TH Niramit AS" w:hAnsi="TH Niramit AS" w:cs="TH Niramit AS"/>
        </w:rPr>
      </w:pPr>
    </w:p>
    <w:p w:rsidR="00D13906" w:rsidRPr="00087566" w:rsidRDefault="00D13906" w:rsidP="00870669">
      <w:pPr>
        <w:rPr>
          <w:rFonts w:ascii="TH Niramit AS" w:hAnsi="TH Niramit AS" w:cs="TH Niramit AS"/>
        </w:rPr>
      </w:pPr>
    </w:p>
    <w:p w:rsidR="00D13906" w:rsidRPr="00087566" w:rsidRDefault="00D13906" w:rsidP="00870669">
      <w:pPr>
        <w:rPr>
          <w:rFonts w:ascii="TH Niramit AS" w:hAnsi="TH Niramit AS" w:cs="TH Niramit AS"/>
        </w:rPr>
      </w:pPr>
    </w:p>
    <w:p w:rsidR="00D13906" w:rsidRPr="00087566" w:rsidRDefault="00D13906" w:rsidP="00870669">
      <w:pPr>
        <w:rPr>
          <w:rFonts w:ascii="TH Niramit AS" w:hAnsi="TH Niramit AS" w:cs="TH Niramit AS"/>
        </w:rPr>
      </w:pPr>
    </w:p>
    <w:p w:rsidR="00D13906" w:rsidRPr="00087566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087566">
        <w:tc>
          <w:tcPr>
            <w:tcW w:w="10080" w:type="dxa"/>
            <w:gridSpan w:val="3"/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8756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087566" w:rsidRDefault="00870669" w:rsidP="00870669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087566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087566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087566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087566" w:rsidRDefault="00870669" w:rsidP="00870669">
            <w:pPr>
              <w:rPr>
                <w:rFonts w:ascii="TH Niramit AS" w:hAnsi="TH Niramit AS" w:cs="TH Niramit AS"/>
                <w:sz w:val="20"/>
                <w:cs/>
                <w:lang w:bidi="th-TH"/>
              </w:rPr>
            </w:pPr>
          </w:p>
        </w:tc>
      </w:tr>
      <w:tr w:rsidR="00870669" w:rsidRPr="00087566">
        <w:tc>
          <w:tcPr>
            <w:tcW w:w="10080" w:type="dxa"/>
            <w:gridSpan w:val="3"/>
          </w:tcPr>
          <w:p w:rsidR="00870669" w:rsidRPr="00087566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87566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8756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87566">
        <w:trPr>
          <w:cantSplit/>
          <w:trHeight w:val="525"/>
        </w:trPr>
        <w:tc>
          <w:tcPr>
            <w:tcW w:w="3960" w:type="dxa"/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87566">
        <w:trPr>
          <w:cantSplit/>
          <w:trHeight w:val="875"/>
        </w:trPr>
        <w:tc>
          <w:tcPr>
            <w:tcW w:w="3960" w:type="dxa"/>
          </w:tcPr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087566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8756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87566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87566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8756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</w:p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087566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087566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087566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87566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87566" w:rsidRDefault="00870669" w:rsidP="00476B3F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087566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087566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087566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961A06" w:rsidRPr="00087566">
        <w:rPr>
          <w:rFonts w:ascii="TH Niramit AS" w:hAnsi="TH Niramit AS" w:cs="TH Niramit AS"/>
          <w:sz w:val="32"/>
          <w:szCs w:val="32"/>
          <w:cs/>
          <w:lang w:bidi="th-TH"/>
        </w:rPr>
        <w:t>อ. ดร. นภัสถ์  จันทร์มี</w:t>
      </w:r>
    </w:p>
    <w:p w:rsidR="00870669" w:rsidRPr="00087566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87566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087566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87566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087566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087566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087566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087566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087566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87566">
        <w:rPr>
          <w:rFonts w:ascii="TH Niramit AS" w:hAnsi="TH Niramit AS" w:cs="TH Niramit AS"/>
          <w:sz w:val="32"/>
          <w:szCs w:val="32"/>
          <w:cs/>
          <w:lang w:bidi="th-TH"/>
        </w:rPr>
        <w:t>วันที่ ...</w:t>
      </w:r>
      <w:r w:rsidR="004B3604" w:rsidRPr="00087566">
        <w:rPr>
          <w:rFonts w:ascii="TH Niramit AS" w:hAnsi="TH Niramit AS" w:cs="TH Niramit AS"/>
          <w:sz w:val="32"/>
          <w:szCs w:val="32"/>
          <w:cs/>
          <w:lang w:bidi="th-TH"/>
        </w:rPr>
        <w:t>18</w:t>
      </w:r>
      <w:r w:rsidR="00870669" w:rsidRPr="00087566">
        <w:rPr>
          <w:rFonts w:ascii="TH Niramit AS" w:hAnsi="TH Niramit AS" w:cs="TH Niramit AS"/>
          <w:sz w:val="32"/>
          <w:szCs w:val="32"/>
          <w:cs/>
          <w:lang w:bidi="th-TH"/>
        </w:rPr>
        <w:t>.... เดือน.</w:t>
      </w:r>
      <w:r w:rsidR="004B3604" w:rsidRPr="00087566">
        <w:rPr>
          <w:rFonts w:ascii="TH Niramit AS" w:hAnsi="TH Niramit AS" w:cs="TH Niramit AS"/>
          <w:sz w:val="32"/>
          <w:szCs w:val="32"/>
          <w:cs/>
          <w:lang w:bidi="th-TH"/>
        </w:rPr>
        <w:t>มีนาคม</w:t>
      </w:r>
      <w:r w:rsidR="00870669" w:rsidRPr="00087566">
        <w:rPr>
          <w:rFonts w:ascii="TH Niramit AS" w:hAnsi="TH Niramit AS" w:cs="TH Niramit AS"/>
          <w:sz w:val="32"/>
          <w:szCs w:val="32"/>
          <w:cs/>
          <w:lang w:bidi="th-TH"/>
        </w:rPr>
        <w:t>......พ.ศ. ...</w:t>
      </w:r>
      <w:r w:rsidR="00961A06" w:rsidRPr="00087566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4B3604" w:rsidRPr="00087566">
        <w:rPr>
          <w:rFonts w:ascii="TH Niramit AS" w:hAnsi="TH Niramit AS" w:cs="TH Niramit AS"/>
          <w:sz w:val="32"/>
          <w:szCs w:val="32"/>
          <w:cs/>
          <w:lang w:bidi="th-TH"/>
        </w:rPr>
        <w:t>6</w:t>
      </w:r>
      <w:r w:rsidR="00870669" w:rsidRPr="00087566">
        <w:rPr>
          <w:rFonts w:ascii="TH Niramit AS" w:hAnsi="TH Niramit AS" w:cs="TH Niramit AS"/>
          <w:sz w:val="32"/>
          <w:szCs w:val="32"/>
          <w:cs/>
          <w:lang w:bidi="th-TH"/>
        </w:rPr>
        <w:t>.....</w:t>
      </w:r>
    </w:p>
    <w:p w:rsidR="00870669" w:rsidRPr="00087566" w:rsidRDefault="00870669">
      <w:pPr>
        <w:rPr>
          <w:rFonts w:ascii="TH Niramit AS" w:hAnsi="TH Niramit AS" w:cs="TH Niramit AS"/>
          <w:lang w:val="en-US" w:bidi="th-TH"/>
        </w:rPr>
      </w:pPr>
    </w:p>
    <w:p w:rsidR="00846A91" w:rsidRPr="00087566" w:rsidRDefault="00846A91">
      <w:pPr>
        <w:rPr>
          <w:rFonts w:ascii="TH Niramit AS" w:hAnsi="TH Niramit AS" w:cs="TH Niramit AS"/>
          <w:lang w:val="en-US" w:bidi="th-TH"/>
        </w:rPr>
      </w:pPr>
    </w:p>
    <w:p w:rsidR="00846A91" w:rsidRPr="00087566" w:rsidRDefault="00846A91">
      <w:pPr>
        <w:rPr>
          <w:rFonts w:ascii="TH Niramit AS" w:hAnsi="TH Niramit AS" w:cs="TH Niramit AS"/>
          <w:lang w:val="en-US" w:bidi="th-TH"/>
        </w:rPr>
      </w:pPr>
    </w:p>
    <w:p w:rsidR="00846A91" w:rsidRPr="00087566" w:rsidRDefault="00846A91">
      <w:pPr>
        <w:rPr>
          <w:rFonts w:ascii="TH Niramit AS" w:hAnsi="TH Niramit AS" w:cs="TH Niramit AS"/>
          <w:lang w:val="en-US" w:bidi="th-TH"/>
        </w:rPr>
      </w:pPr>
    </w:p>
    <w:p w:rsidR="00846A91" w:rsidRPr="00087566" w:rsidRDefault="00846A91">
      <w:pPr>
        <w:rPr>
          <w:rFonts w:ascii="TH Niramit AS" w:hAnsi="TH Niramit AS" w:cs="TH Niramit AS"/>
          <w:lang w:val="en-US" w:bidi="th-TH"/>
        </w:rPr>
      </w:pPr>
    </w:p>
    <w:p w:rsidR="00846A91" w:rsidRPr="00087566" w:rsidRDefault="00846A91">
      <w:pPr>
        <w:rPr>
          <w:rFonts w:ascii="TH Niramit AS" w:hAnsi="TH Niramit AS" w:cs="TH Niramit AS"/>
          <w:lang w:val="en-US" w:bidi="th-TH"/>
        </w:rPr>
      </w:pPr>
    </w:p>
    <w:p w:rsidR="00846A91" w:rsidRPr="00087566" w:rsidRDefault="00846A91">
      <w:pPr>
        <w:rPr>
          <w:rFonts w:ascii="TH Niramit AS" w:hAnsi="TH Niramit AS" w:cs="TH Niramit AS"/>
          <w:lang w:val="en-US" w:bidi="th-TH"/>
        </w:rPr>
      </w:pPr>
    </w:p>
    <w:p w:rsidR="00846A91" w:rsidRPr="00087566" w:rsidRDefault="00846A91">
      <w:pPr>
        <w:rPr>
          <w:rFonts w:ascii="TH Niramit AS" w:hAnsi="TH Niramit AS" w:cs="TH Niramit AS"/>
          <w:lang w:val="en-US" w:bidi="th-TH"/>
        </w:rPr>
      </w:pPr>
    </w:p>
    <w:p w:rsidR="00846A91" w:rsidRPr="00087566" w:rsidRDefault="00846A91">
      <w:pPr>
        <w:rPr>
          <w:rFonts w:ascii="TH Niramit AS" w:hAnsi="TH Niramit AS" w:cs="TH Niramit AS"/>
          <w:lang w:val="en-US" w:bidi="th-TH"/>
        </w:rPr>
      </w:pPr>
    </w:p>
    <w:p w:rsidR="00846A91" w:rsidRPr="00087566" w:rsidRDefault="00846A91">
      <w:pPr>
        <w:rPr>
          <w:rFonts w:ascii="TH Niramit AS" w:hAnsi="TH Niramit AS" w:cs="TH Niramit AS"/>
          <w:lang w:val="en-US" w:bidi="th-TH"/>
        </w:rPr>
      </w:pPr>
    </w:p>
    <w:p w:rsidR="00846A91" w:rsidRPr="006C6258" w:rsidRDefault="00FF2A9D">
      <w:pPr>
        <w:rPr>
          <w:rFonts w:ascii="TH NiramitIT๙" w:hAnsi="TH NiramitIT๙" w:cs="TH NiramitIT๙"/>
          <w:cs/>
          <w:lang w:val="en-US" w:bidi="th-TH"/>
        </w:rPr>
      </w:pPr>
      <w:r>
        <w:rPr>
          <w:rFonts w:ascii="TH NiramitIT๙" w:hAnsi="TH NiramitIT๙" w:cs="TH NiramitIT๙"/>
          <w:noProof/>
          <w:lang w:val="en-US" w:bidi="th-TH"/>
        </w:rPr>
        <w:drawing>
          <wp:inline distT="0" distB="0" distL="0" distR="0">
            <wp:extent cx="6400800" cy="4800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46A91" w:rsidRPr="006C6258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CA8" w:rsidRDefault="00D11CA8">
      <w:r>
        <w:separator/>
      </w:r>
    </w:p>
  </w:endnote>
  <w:endnote w:type="continuationSeparator" w:id="0">
    <w:p w:rsidR="00D11CA8" w:rsidRDefault="00D11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IT๙">
    <w:altName w:val="Arial Unicode MS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AF6" w:rsidRDefault="00AE3CAF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54AF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4AF6" w:rsidRDefault="00B54AF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CA8" w:rsidRDefault="00D11CA8">
      <w:r>
        <w:separator/>
      </w:r>
    </w:p>
  </w:footnote>
  <w:footnote w:type="continuationSeparator" w:id="0">
    <w:p w:rsidR="00D11CA8" w:rsidRDefault="00D11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AF6" w:rsidRDefault="00AE3CA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54AF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4AF6" w:rsidRDefault="00B54AF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AF6" w:rsidRPr="00087566" w:rsidRDefault="00AE3CAF" w:rsidP="007E441E">
    <w:pPr>
      <w:pStyle w:val="a5"/>
      <w:framePr w:wrap="around" w:vAnchor="text" w:hAnchor="margin" w:xAlign="center" w:y="1"/>
      <w:rPr>
        <w:rStyle w:val="a6"/>
        <w:rFonts w:ascii="TH Niramit AS" w:hAnsi="TH Niramit AS" w:cs="TH Niramit AS"/>
      </w:rPr>
    </w:pPr>
    <w:r w:rsidRPr="00087566">
      <w:rPr>
        <w:rStyle w:val="a6"/>
        <w:rFonts w:ascii="TH Niramit AS" w:hAnsi="TH Niramit AS" w:cs="TH Niramit AS"/>
      </w:rPr>
      <w:fldChar w:fldCharType="begin"/>
    </w:r>
    <w:r w:rsidR="00B54AF6" w:rsidRPr="00087566">
      <w:rPr>
        <w:rStyle w:val="a6"/>
        <w:rFonts w:ascii="TH Niramit AS" w:hAnsi="TH Niramit AS" w:cs="TH Niramit AS"/>
      </w:rPr>
      <w:instrText xml:space="preserve">PAGE  </w:instrText>
    </w:r>
    <w:r w:rsidRPr="00087566">
      <w:rPr>
        <w:rStyle w:val="a6"/>
        <w:rFonts w:ascii="TH Niramit AS" w:hAnsi="TH Niramit AS" w:cs="TH Niramit AS"/>
      </w:rPr>
      <w:fldChar w:fldCharType="separate"/>
    </w:r>
    <w:r w:rsidR="002A33E7">
      <w:rPr>
        <w:rStyle w:val="a6"/>
        <w:rFonts w:ascii="TH Niramit AS" w:hAnsi="TH Niramit AS" w:cs="TH Niramit AS"/>
        <w:noProof/>
      </w:rPr>
      <w:t>2</w:t>
    </w:r>
    <w:r w:rsidRPr="00087566">
      <w:rPr>
        <w:rStyle w:val="a6"/>
        <w:rFonts w:ascii="TH Niramit AS" w:hAnsi="TH Niramit AS" w:cs="TH Niramit AS"/>
      </w:rPr>
      <w:fldChar w:fldCharType="end"/>
    </w:r>
  </w:p>
  <w:p w:rsidR="00B54AF6" w:rsidRPr="00087566" w:rsidRDefault="00B54AF6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6C6258">
      <w:rPr>
        <w:rStyle w:val="a6"/>
        <w:rFonts w:ascii="TH NiramitIT๙" w:hAnsi="TH NiramitIT๙" w:cs="TH NiramitIT๙"/>
        <w:sz w:val="32"/>
        <w:szCs w:val="32"/>
        <w:cs/>
        <w:lang w:bidi="th-TH"/>
      </w:rPr>
      <w:t xml:space="preserve">                                                                 </w:t>
    </w:r>
    <w:r w:rsidRPr="006C6258">
      <w:rPr>
        <w:rFonts w:ascii="TH NiramitIT๙" w:hAnsi="TH NiramitIT๙" w:cs="TH NiramitIT๙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087566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087566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063FC"/>
    <w:multiLevelType w:val="hybridMultilevel"/>
    <w:tmpl w:val="EF449706"/>
    <w:lvl w:ilvl="0" w:tplc="9BB037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3BD2502"/>
    <w:multiLevelType w:val="hybridMultilevel"/>
    <w:tmpl w:val="6F129CF8"/>
    <w:lvl w:ilvl="0" w:tplc="81004F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27EB"/>
    <w:rsid w:val="00087566"/>
    <w:rsid w:val="00087B35"/>
    <w:rsid w:val="000C58FE"/>
    <w:rsid w:val="001058FD"/>
    <w:rsid w:val="00175809"/>
    <w:rsid w:val="001B4293"/>
    <w:rsid w:val="001D3D27"/>
    <w:rsid w:val="001D5CD1"/>
    <w:rsid w:val="00221DA5"/>
    <w:rsid w:val="00286862"/>
    <w:rsid w:val="002A33E7"/>
    <w:rsid w:val="002F0446"/>
    <w:rsid w:val="003604C7"/>
    <w:rsid w:val="003A3C27"/>
    <w:rsid w:val="003B387C"/>
    <w:rsid w:val="003F5489"/>
    <w:rsid w:val="004017DD"/>
    <w:rsid w:val="00476B3F"/>
    <w:rsid w:val="00482720"/>
    <w:rsid w:val="004B3604"/>
    <w:rsid w:val="004C084D"/>
    <w:rsid w:val="004C1E08"/>
    <w:rsid w:val="00533E50"/>
    <w:rsid w:val="00543CF5"/>
    <w:rsid w:val="005746A5"/>
    <w:rsid w:val="005B1094"/>
    <w:rsid w:val="005C58D0"/>
    <w:rsid w:val="00631735"/>
    <w:rsid w:val="0068043A"/>
    <w:rsid w:val="006B661E"/>
    <w:rsid w:val="006C6258"/>
    <w:rsid w:val="007A2A1C"/>
    <w:rsid w:val="007A6C87"/>
    <w:rsid w:val="007E441E"/>
    <w:rsid w:val="007F3866"/>
    <w:rsid w:val="007F7BB4"/>
    <w:rsid w:val="00846A91"/>
    <w:rsid w:val="00870669"/>
    <w:rsid w:val="00961A06"/>
    <w:rsid w:val="00964655"/>
    <w:rsid w:val="00A714D0"/>
    <w:rsid w:val="00AE3CAF"/>
    <w:rsid w:val="00AF76C9"/>
    <w:rsid w:val="00B54AF6"/>
    <w:rsid w:val="00B65EBC"/>
    <w:rsid w:val="00C050EB"/>
    <w:rsid w:val="00C135A9"/>
    <w:rsid w:val="00CA7F68"/>
    <w:rsid w:val="00CD5965"/>
    <w:rsid w:val="00CE1D62"/>
    <w:rsid w:val="00D11CA8"/>
    <w:rsid w:val="00D13906"/>
    <w:rsid w:val="00E55C74"/>
    <w:rsid w:val="00E83DDC"/>
    <w:rsid w:val="00F55268"/>
    <w:rsid w:val="00FF0143"/>
    <w:rsid w:val="00FF2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6" type="connector" idref="#_x0000_s1055"/>
        <o:r id="V:Rule7" type="connector" idref="#_x0000_s1056"/>
        <o:r id="V:Rule8" type="connector" idref="#_x0000_s1050"/>
        <o:r id="V:Rule9" type="connector" idref="#_x0000_s1053"/>
        <o:r id="V:Rule10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qFormat/>
    <w:rsid w:val="00961A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1866</Words>
  <Characters>10642</Characters>
  <Application>Microsoft Office Word</Application>
  <DocSecurity>0</DocSecurity>
  <Lines>88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2013-04-01T02:47:00Z</dcterms:created>
  <dcterms:modified xsi:type="dcterms:W3CDTF">2013-04-01T02:47:00Z</dcterms:modified>
</cp:coreProperties>
</file>